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8493" w14:textId="3C9731D2" w:rsidR="001D4241" w:rsidRDefault="001D4241">
      <w:pPr>
        <w:rPr>
          <w:b/>
          <w:lang w:val="en-GB"/>
        </w:rPr>
      </w:pPr>
    </w:p>
    <w:p w14:paraId="5909B7DE" w14:textId="77777777" w:rsidR="001D4241" w:rsidRDefault="001D4241" w:rsidP="001D4241">
      <w:pPr>
        <w:jc w:val="center"/>
        <w:rPr>
          <w:b/>
          <w:lang w:val="en-GB"/>
        </w:rPr>
      </w:pPr>
    </w:p>
    <w:p w14:paraId="7493FD5E" w14:textId="2314C049" w:rsidR="005D00BF" w:rsidRPr="00FC0208" w:rsidRDefault="00FC0208" w:rsidP="00FC0208">
      <w:pPr>
        <w:rPr>
          <w:b/>
          <w:u w:val="single"/>
          <w:lang w:val="en-GB"/>
        </w:rPr>
      </w:pPr>
      <w:r w:rsidRPr="00FC0208">
        <w:rPr>
          <w:b/>
          <w:u w:val="single"/>
          <w:lang w:val="en-GB"/>
        </w:rPr>
        <w:t>Creating a professional brand - LinkedIn</w:t>
      </w:r>
    </w:p>
    <w:p w14:paraId="6C6BF169" w14:textId="77777777" w:rsidR="000306F3" w:rsidRDefault="000306F3">
      <w:pPr>
        <w:rPr>
          <w:lang w:val="en-GB"/>
        </w:rPr>
      </w:pPr>
    </w:p>
    <w:p w14:paraId="04194980" w14:textId="3D278869" w:rsidR="003E5C54" w:rsidRDefault="00FC0208" w:rsidP="003E5C5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Get your </w:t>
      </w:r>
      <w:r w:rsidR="000306F3" w:rsidRPr="003E5C54">
        <w:rPr>
          <w:lang w:val="en-GB"/>
        </w:rPr>
        <w:t>SSI Score</w:t>
      </w:r>
      <w:r>
        <w:rPr>
          <w:lang w:val="en-GB"/>
        </w:rPr>
        <w:t xml:space="preserve"> (you need to be logged into LinkedIn)</w:t>
      </w:r>
    </w:p>
    <w:p w14:paraId="4A970D13" w14:textId="6CDC3095" w:rsidR="004653BB" w:rsidRPr="004653BB" w:rsidRDefault="00761FBD" w:rsidP="004653BB">
      <w:pPr>
        <w:pStyle w:val="ListParagraph"/>
        <w:numPr>
          <w:ilvl w:val="0"/>
          <w:numId w:val="4"/>
        </w:numPr>
        <w:rPr>
          <w:lang w:val="en-GB"/>
        </w:rPr>
      </w:pPr>
      <w:hyperlink r:id="rId10" w:history="1">
        <w:r w:rsidR="003E5C54" w:rsidRPr="0007744A">
          <w:rPr>
            <w:rStyle w:val="Hyperlink"/>
            <w:lang w:val="en-GB"/>
          </w:rPr>
          <w:t>https://business.linkedin.com/sales-solutions/social-selling/the-social-selling-index</w:t>
        </w:r>
      </w:hyperlink>
    </w:p>
    <w:p w14:paraId="1C8EED71" w14:textId="77777777" w:rsidR="00831016" w:rsidRDefault="00831016" w:rsidP="00831016">
      <w:pPr>
        <w:pStyle w:val="ListParagraph"/>
        <w:rPr>
          <w:lang w:val="en-GB"/>
        </w:rPr>
      </w:pPr>
      <w:bookmarkStart w:id="0" w:name="_GoBack"/>
      <w:bookmarkEnd w:id="0"/>
    </w:p>
    <w:p w14:paraId="7C031DDC" w14:textId="1AB654C7" w:rsidR="00831016" w:rsidRDefault="00831016" w:rsidP="0083101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Photo</w:t>
      </w:r>
      <w:r w:rsidR="00FC0208">
        <w:rPr>
          <w:lang w:val="en-GB"/>
        </w:rPr>
        <w:t>: Make sure it is h</w:t>
      </w:r>
      <w:r w:rsidR="00560503">
        <w:rPr>
          <w:lang w:val="en-GB"/>
        </w:rPr>
        <w:t>igh-res</w:t>
      </w:r>
      <w:r w:rsidR="00FC0208">
        <w:rPr>
          <w:lang w:val="en-GB"/>
        </w:rPr>
        <w:t>olution and professional</w:t>
      </w:r>
    </w:p>
    <w:p w14:paraId="3237CBF0" w14:textId="77777777" w:rsidR="00831016" w:rsidRPr="00831016" w:rsidRDefault="00831016" w:rsidP="00831016">
      <w:pPr>
        <w:pStyle w:val="ListParagraph"/>
        <w:rPr>
          <w:lang w:val="en-GB"/>
        </w:rPr>
      </w:pPr>
    </w:p>
    <w:p w14:paraId="7C59C2B4" w14:textId="66B36A2F" w:rsidR="000306F3" w:rsidRDefault="000306F3" w:rsidP="003E5C54">
      <w:pPr>
        <w:pStyle w:val="ListParagraph"/>
        <w:numPr>
          <w:ilvl w:val="0"/>
          <w:numId w:val="2"/>
        </w:numPr>
        <w:rPr>
          <w:lang w:val="en-GB"/>
        </w:rPr>
      </w:pPr>
      <w:r w:rsidRPr="003E5C54">
        <w:rPr>
          <w:lang w:val="en-GB"/>
        </w:rPr>
        <w:t xml:space="preserve">Personalised </w:t>
      </w:r>
      <w:r w:rsidR="00BD5B66">
        <w:rPr>
          <w:lang w:val="en-GB"/>
        </w:rPr>
        <w:t>Linked</w:t>
      </w:r>
      <w:r w:rsidR="00F84ACC">
        <w:rPr>
          <w:lang w:val="en-GB"/>
        </w:rPr>
        <w:t>I</w:t>
      </w:r>
      <w:r w:rsidR="00BD5B66">
        <w:rPr>
          <w:lang w:val="en-GB"/>
        </w:rPr>
        <w:t>n URL</w:t>
      </w:r>
      <w:r w:rsidR="00FC0208">
        <w:rPr>
          <w:lang w:val="en-GB"/>
        </w:rPr>
        <w:t xml:space="preserve"> </w:t>
      </w:r>
      <w:r w:rsidR="00AD7D98">
        <w:rPr>
          <w:lang w:val="en-GB"/>
        </w:rPr>
        <w:t>via the link at the top right of your profile</w:t>
      </w:r>
    </w:p>
    <w:p w14:paraId="7D7001CC" w14:textId="77777777" w:rsidR="000306F3" w:rsidRDefault="000306F3">
      <w:pPr>
        <w:rPr>
          <w:lang w:val="en-GB"/>
        </w:rPr>
      </w:pPr>
    </w:p>
    <w:p w14:paraId="70E227D2" w14:textId="275AD5FC" w:rsidR="00872EEE" w:rsidRPr="00DA01E7" w:rsidRDefault="00FC0208" w:rsidP="007B644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Contact </w:t>
      </w:r>
      <w:r w:rsidR="00AD7D98">
        <w:rPr>
          <w:lang w:val="en-GB"/>
        </w:rPr>
        <w:t xml:space="preserve">and Personal </w:t>
      </w:r>
      <w:r>
        <w:rPr>
          <w:lang w:val="en-GB"/>
        </w:rPr>
        <w:t>Info: Make sure this includes your contact details</w:t>
      </w:r>
    </w:p>
    <w:p w14:paraId="06445612" w14:textId="77777777" w:rsidR="007B644A" w:rsidRPr="00B261FE" w:rsidRDefault="007B644A" w:rsidP="00B261FE">
      <w:pPr>
        <w:rPr>
          <w:lang w:val="en-GB"/>
        </w:rPr>
      </w:pPr>
    </w:p>
    <w:p w14:paraId="7948ED49" w14:textId="614B7124" w:rsidR="003E5C54" w:rsidRPr="00FC0208" w:rsidRDefault="003E5C54" w:rsidP="00FC0208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Headline</w:t>
      </w:r>
      <w:r w:rsidR="00FC0208">
        <w:rPr>
          <w:lang w:val="en-GB"/>
        </w:rPr>
        <w:t xml:space="preserve">: (click on your current one to edit) </w:t>
      </w:r>
      <w:r w:rsidR="00FC0208" w:rsidRPr="00FC0208">
        <w:rPr>
          <w:lang w:val="en-GB"/>
        </w:rPr>
        <w:t>Ensure it clearly states what you do along with any specialisms</w:t>
      </w:r>
      <w:r w:rsidR="00F84ACC">
        <w:rPr>
          <w:lang w:val="en-GB"/>
        </w:rPr>
        <w:t>, think keywords</w:t>
      </w:r>
    </w:p>
    <w:p w14:paraId="7DC40FA3" w14:textId="0A8854C5" w:rsidR="003E5C54" w:rsidRPr="003E5C54" w:rsidRDefault="003E5C54" w:rsidP="003E5C54">
      <w:pPr>
        <w:rPr>
          <w:lang w:val="en-GB"/>
        </w:rPr>
      </w:pPr>
    </w:p>
    <w:p w14:paraId="6598E5CF" w14:textId="0437E779" w:rsidR="003E5C54" w:rsidRDefault="00FC0208" w:rsidP="003E5C5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Add a s</w:t>
      </w:r>
      <w:r w:rsidR="003E5C54">
        <w:rPr>
          <w:lang w:val="en-GB"/>
        </w:rPr>
        <w:t xml:space="preserve">ummary </w:t>
      </w:r>
      <w:r>
        <w:rPr>
          <w:lang w:val="en-GB"/>
        </w:rPr>
        <w:t>section (think about the below):</w:t>
      </w:r>
    </w:p>
    <w:p w14:paraId="6FB7CEAB" w14:textId="4628F438" w:rsidR="00FC0208" w:rsidRPr="00FC0208" w:rsidRDefault="00FC0208" w:rsidP="00FC0208">
      <w:pPr>
        <w:rPr>
          <w:lang w:val="en-GB"/>
        </w:rPr>
      </w:pPr>
    </w:p>
    <w:p w14:paraId="7926914A" w14:textId="41C6C59A" w:rsidR="00B04DEA" w:rsidRPr="00F84ACC" w:rsidRDefault="00F84ACC" w:rsidP="00E532D2">
      <w:pPr>
        <w:pStyle w:val="ListParagraph"/>
        <w:numPr>
          <w:ilvl w:val="0"/>
          <w:numId w:val="3"/>
        </w:numPr>
        <w:rPr>
          <w:lang w:val="en-GB"/>
        </w:rPr>
      </w:pPr>
      <w:r w:rsidRPr="00F84ACC">
        <w:rPr>
          <w:lang w:val="en-GB"/>
        </w:rPr>
        <w:t>First 2 lines are key – make them strong</w:t>
      </w:r>
      <w:r w:rsidR="00AD7D98">
        <w:rPr>
          <w:lang w:val="en-GB"/>
        </w:rPr>
        <w:t xml:space="preserve"> and include keywords that clients would be searching for</w:t>
      </w:r>
    </w:p>
    <w:p w14:paraId="6962E37D" w14:textId="4637381D" w:rsidR="00B04DEA" w:rsidRDefault="00B04DEA" w:rsidP="00B04DE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Relevant experience </w:t>
      </w:r>
    </w:p>
    <w:p w14:paraId="4F708A13" w14:textId="2FE06AB0" w:rsidR="00B04DEA" w:rsidRDefault="00B04DEA" w:rsidP="00B04DE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Area of Expertise</w:t>
      </w:r>
    </w:p>
    <w:p w14:paraId="2B6DD711" w14:textId="245E8999" w:rsidR="00B04DEA" w:rsidRDefault="00B04DEA" w:rsidP="00B04DE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Contact for more info</w:t>
      </w:r>
    </w:p>
    <w:p w14:paraId="4F69AEAA" w14:textId="74C4E7F2" w:rsidR="00B04DEA" w:rsidRDefault="00B04DEA" w:rsidP="00B04DE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Any articles published/interesting for prospective clients</w:t>
      </w:r>
    </w:p>
    <w:p w14:paraId="75AACFEC" w14:textId="4FBDB518" w:rsidR="001D4241" w:rsidRPr="00BD5B66" w:rsidRDefault="00B04DEA" w:rsidP="00BD5B6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How you can help prospective clients</w:t>
      </w:r>
    </w:p>
    <w:p w14:paraId="54EBB3B9" w14:textId="3C0119DB" w:rsidR="00B04DEA" w:rsidRDefault="00B04DEA" w:rsidP="00B04DE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Bullet points of main accomplishments</w:t>
      </w:r>
    </w:p>
    <w:p w14:paraId="35B5314F" w14:textId="77777777" w:rsidR="000306F3" w:rsidRDefault="000306F3">
      <w:pPr>
        <w:rPr>
          <w:lang w:val="en-GB"/>
        </w:rPr>
      </w:pPr>
    </w:p>
    <w:p w14:paraId="7D3CB77D" w14:textId="79E34C6B" w:rsidR="00B261FE" w:rsidRDefault="00FC0208" w:rsidP="00757B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Skills: Add at least 5 to your profile</w:t>
      </w:r>
      <w:r w:rsidR="00AD7D98">
        <w:rPr>
          <w:lang w:val="en-GB"/>
        </w:rPr>
        <w:t>, endorse colleagues and they will do the same in return</w:t>
      </w:r>
    </w:p>
    <w:p w14:paraId="79869002" w14:textId="77777777" w:rsidR="00FC0208" w:rsidRPr="00FC0208" w:rsidRDefault="00FC0208" w:rsidP="00FC0208">
      <w:pPr>
        <w:rPr>
          <w:lang w:val="en-GB"/>
        </w:rPr>
      </w:pPr>
    </w:p>
    <w:p w14:paraId="033167E3" w14:textId="6EFAE781" w:rsidR="000306F3" w:rsidRPr="003E5C54" w:rsidRDefault="000306F3" w:rsidP="003E5C54">
      <w:pPr>
        <w:pStyle w:val="ListParagraph"/>
        <w:numPr>
          <w:ilvl w:val="0"/>
          <w:numId w:val="2"/>
        </w:numPr>
        <w:rPr>
          <w:lang w:val="en-GB"/>
        </w:rPr>
      </w:pPr>
      <w:r w:rsidRPr="003E5C54">
        <w:rPr>
          <w:lang w:val="en-GB"/>
        </w:rPr>
        <w:t xml:space="preserve">Experience </w:t>
      </w:r>
    </w:p>
    <w:p w14:paraId="3FD775D4" w14:textId="02743D68" w:rsidR="000306F3" w:rsidRDefault="000306F3" w:rsidP="000306F3">
      <w:pPr>
        <w:pStyle w:val="ListParagraph"/>
        <w:numPr>
          <w:ilvl w:val="0"/>
          <w:numId w:val="1"/>
        </w:numPr>
        <w:rPr>
          <w:lang w:val="en-GB"/>
        </w:rPr>
      </w:pPr>
      <w:r w:rsidRPr="000306F3">
        <w:rPr>
          <w:lang w:val="en-GB"/>
        </w:rPr>
        <w:t xml:space="preserve">Show </w:t>
      </w:r>
      <w:r>
        <w:rPr>
          <w:lang w:val="en-GB"/>
        </w:rPr>
        <w:t>how much experience you have</w:t>
      </w:r>
    </w:p>
    <w:p w14:paraId="4DA1D906" w14:textId="4BE38905" w:rsidR="00BD5B66" w:rsidRPr="00DA01E7" w:rsidRDefault="000306F3" w:rsidP="00DA01E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Years/Expertise/Notable Clients</w:t>
      </w:r>
    </w:p>
    <w:p w14:paraId="135DA906" w14:textId="0302E22D" w:rsidR="003E5C54" w:rsidRPr="00BD5B66" w:rsidRDefault="003E5C54" w:rsidP="00BD5B66">
      <w:pPr>
        <w:pStyle w:val="ListParagraph"/>
        <w:numPr>
          <w:ilvl w:val="0"/>
          <w:numId w:val="1"/>
        </w:numPr>
        <w:rPr>
          <w:lang w:val="en-GB"/>
        </w:rPr>
      </w:pPr>
      <w:r w:rsidRPr="00BD5B66">
        <w:rPr>
          <w:lang w:val="en-GB"/>
        </w:rPr>
        <w:t>Any education/certifications</w:t>
      </w:r>
    </w:p>
    <w:p w14:paraId="0B29FA3D" w14:textId="3528D257" w:rsidR="003E5C54" w:rsidRDefault="003E5C54" w:rsidP="000306F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Interests (this can be good for outreach)</w:t>
      </w:r>
      <w:r w:rsidR="003F4A6F">
        <w:rPr>
          <w:lang w:val="en-GB"/>
        </w:rPr>
        <w:t xml:space="preserve"> e.g. sport + team you support </w:t>
      </w:r>
    </w:p>
    <w:p w14:paraId="6471AC55" w14:textId="77777777" w:rsidR="003E5C54" w:rsidRPr="003E5C54" w:rsidRDefault="003E5C54" w:rsidP="003E5C54">
      <w:pPr>
        <w:rPr>
          <w:lang w:val="en-GB"/>
        </w:rPr>
      </w:pPr>
    </w:p>
    <w:p w14:paraId="55774471" w14:textId="5B8985BB" w:rsidR="00492C7F" w:rsidRDefault="00492C7F" w:rsidP="003E5C5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Build out your network: Add connections (</w:t>
      </w:r>
      <w:proofErr w:type="spellStart"/>
      <w:r>
        <w:rPr>
          <w:lang w:val="en-GB"/>
        </w:rPr>
        <w:t>inc.</w:t>
      </w:r>
      <w:proofErr w:type="spellEnd"/>
      <w:r>
        <w:rPr>
          <w:lang w:val="en-GB"/>
        </w:rPr>
        <w:t xml:space="preserve"> clients)</w:t>
      </w:r>
      <w:r>
        <w:rPr>
          <w:lang w:val="en-GB"/>
        </w:rPr>
        <w:br/>
      </w:r>
    </w:p>
    <w:p w14:paraId="05012B2A" w14:textId="703FAA5A" w:rsidR="003E5C54" w:rsidRPr="00F84ACC" w:rsidRDefault="003E5C54" w:rsidP="003E5C54">
      <w:pPr>
        <w:pStyle w:val="ListParagraph"/>
        <w:numPr>
          <w:ilvl w:val="0"/>
          <w:numId w:val="2"/>
        </w:numPr>
        <w:rPr>
          <w:lang w:val="en-GB"/>
        </w:rPr>
      </w:pPr>
      <w:r w:rsidRPr="003E5C54">
        <w:rPr>
          <w:lang w:val="en-GB"/>
        </w:rPr>
        <w:t>Recommendations</w:t>
      </w:r>
      <w:r w:rsidR="00FC0208">
        <w:rPr>
          <w:lang w:val="en-GB"/>
        </w:rPr>
        <w:t>: Think of a l</w:t>
      </w:r>
      <w:r w:rsidRPr="00FC0208">
        <w:rPr>
          <w:lang w:val="en-GB"/>
        </w:rPr>
        <w:t xml:space="preserve">ist of people you can ask e.g. </w:t>
      </w:r>
      <w:r w:rsidR="00DA01E7" w:rsidRPr="00FC0208">
        <w:rPr>
          <w:lang w:val="en-GB"/>
        </w:rPr>
        <w:t xml:space="preserve">colleagues </w:t>
      </w:r>
      <w:r w:rsidRPr="00FC0208">
        <w:rPr>
          <w:lang w:val="en-GB"/>
        </w:rPr>
        <w:t>+ clients</w:t>
      </w:r>
      <w:r w:rsidR="00FC0208">
        <w:rPr>
          <w:lang w:val="en-GB"/>
        </w:rPr>
        <w:t xml:space="preserve"> (hover over the arrow next to ‘view profile as’ on your profile page and click ‘ask to be recommended’)</w:t>
      </w:r>
    </w:p>
    <w:p w14:paraId="7F57C8E8" w14:textId="77777777" w:rsidR="007B644A" w:rsidRPr="007B644A" w:rsidRDefault="007B644A" w:rsidP="007B644A">
      <w:pPr>
        <w:rPr>
          <w:lang w:val="en-GB"/>
        </w:rPr>
      </w:pPr>
    </w:p>
    <w:p w14:paraId="65C375FF" w14:textId="100C73AB" w:rsidR="007B644A" w:rsidRDefault="00DA01E7" w:rsidP="003E5C5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 </w:t>
      </w:r>
      <w:r w:rsidR="007B644A">
        <w:rPr>
          <w:lang w:val="en-GB"/>
        </w:rPr>
        <w:t xml:space="preserve">Follow relevant companies </w:t>
      </w:r>
      <w:r w:rsidR="008361DA">
        <w:rPr>
          <w:lang w:val="en-GB"/>
        </w:rPr>
        <w:t>and people (influencers)</w:t>
      </w:r>
    </w:p>
    <w:p w14:paraId="3523615E" w14:textId="77777777" w:rsidR="00976DD7" w:rsidRDefault="00976DD7" w:rsidP="00976DD7">
      <w:pPr>
        <w:pStyle w:val="ListParagraph"/>
        <w:rPr>
          <w:lang w:val="en-GB"/>
        </w:rPr>
      </w:pPr>
    </w:p>
    <w:p w14:paraId="0118F2B3" w14:textId="11759CB2" w:rsidR="00976DD7" w:rsidRDefault="00976DD7" w:rsidP="003E5C5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Groups – Join CII group, trade groups etc.</w:t>
      </w:r>
    </w:p>
    <w:p w14:paraId="38CBF894" w14:textId="62F5E451" w:rsidR="000306F3" w:rsidRPr="000306F3" w:rsidRDefault="000306F3">
      <w:pPr>
        <w:rPr>
          <w:lang w:val="en-GB"/>
        </w:rPr>
      </w:pPr>
    </w:p>
    <w:sectPr w:rsidR="000306F3" w:rsidRPr="000306F3" w:rsidSect="00984C8B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987BE" w14:textId="77777777" w:rsidR="00761FBD" w:rsidRDefault="00761FBD" w:rsidP="001D4241">
      <w:r>
        <w:separator/>
      </w:r>
    </w:p>
  </w:endnote>
  <w:endnote w:type="continuationSeparator" w:id="0">
    <w:p w14:paraId="1664851E" w14:textId="77777777" w:rsidR="00761FBD" w:rsidRDefault="00761FBD" w:rsidP="001D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B7D09" w14:textId="77777777" w:rsidR="00761FBD" w:rsidRDefault="00761FBD" w:rsidP="001D4241">
      <w:r>
        <w:separator/>
      </w:r>
    </w:p>
  </w:footnote>
  <w:footnote w:type="continuationSeparator" w:id="0">
    <w:p w14:paraId="5683F01A" w14:textId="77777777" w:rsidR="00761FBD" w:rsidRDefault="00761FBD" w:rsidP="001D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CA07" w14:textId="2D2640D9" w:rsidR="001D4241" w:rsidRPr="001D4241" w:rsidRDefault="00F84ACC" w:rsidP="001D4241">
    <w:pPr>
      <w:pStyle w:val="Header"/>
    </w:pPr>
    <w:r>
      <w:tab/>
    </w:r>
    <w:r>
      <w:tab/>
    </w:r>
    <w:r>
      <w:rPr>
        <w:noProof/>
        <w:sz w:val="22"/>
        <w:szCs w:val="22"/>
        <w:lang w:val="en-GB" w:eastAsia="en-GB"/>
      </w:rPr>
      <w:drawing>
        <wp:inline distT="0" distB="0" distL="0" distR="0" wp14:anchorId="338CFBA7" wp14:editId="3796A8E9">
          <wp:extent cx="1428750" cy="2893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8x128x120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289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00AC"/>
    <w:multiLevelType w:val="hybridMultilevel"/>
    <w:tmpl w:val="BF84CE26"/>
    <w:lvl w:ilvl="0" w:tplc="932EC9F2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D54F74"/>
    <w:multiLevelType w:val="multilevel"/>
    <w:tmpl w:val="9BDCEA8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entative="1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2" w15:restartNumberingAfterBreak="0">
    <w:nsid w:val="493C3742"/>
    <w:multiLevelType w:val="hybridMultilevel"/>
    <w:tmpl w:val="69E60B0E"/>
    <w:lvl w:ilvl="0" w:tplc="2D78D7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3145A"/>
    <w:multiLevelType w:val="hybridMultilevel"/>
    <w:tmpl w:val="F56CF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A92"/>
    <w:multiLevelType w:val="hybridMultilevel"/>
    <w:tmpl w:val="42D41C6C"/>
    <w:lvl w:ilvl="0" w:tplc="9118C2EA">
      <w:start w:val="1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F3"/>
    <w:rsid w:val="000306F3"/>
    <w:rsid w:val="000D74A7"/>
    <w:rsid w:val="0013797F"/>
    <w:rsid w:val="001D4241"/>
    <w:rsid w:val="00253581"/>
    <w:rsid w:val="002B75F0"/>
    <w:rsid w:val="002E00CF"/>
    <w:rsid w:val="002F6A44"/>
    <w:rsid w:val="00301F55"/>
    <w:rsid w:val="00317B38"/>
    <w:rsid w:val="003E5C54"/>
    <w:rsid w:val="003F4A6F"/>
    <w:rsid w:val="004653BB"/>
    <w:rsid w:val="00492C7F"/>
    <w:rsid w:val="004A20F4"/>
    <w:rsid w:val="004B4ED6"/>
    <w:rsid w:val="005076D1"/>
    <w:rsid w:val="005206CF"/>
    <w:rsid w:val="00560503"/>
    <w:rsid w:val="007259C1"/>
    <w:rsid w:val="00757B07"/>
    <w:rsid w:val="00761FBD"/>
    <w:rsid w:val="007B644A"/>
    <w:rsid w:val="008125DF"/>
    <w:rsid w:val="00831016"/>
    <w:rsid w:val="008361DA"/>
    <w:rsid w:val="00872EEE"/>
    <w:rsid w:val="008C0AD0"/>
    <w:rsid w:val="008F7312"/>
    <w:rsid w:val="00976DD7"/>
    <w:rsid w:val="00984C8B"/>
    <w:rsid w:val="009D2661"/>
    <w:rsid w:val="00AD7D98"/>
    <w:rsid w:val="00B04DEA"/>
    <w:rsid w:val="00B261FE"/>
    <w:rsid w:val="00B33524"/>
    <w:rsid w:val="00BD5B66"/>
    <w:rsid w:val="00C0350D"/>
    <w:rsid w:val="00DA01E7"/>
    <w:rsid w:val="00DF4A41"/>
    <w:rsid w:val="00E17332"/>
    <w:rsid w:val="00E34C0C"/>
    <w:rsid w:val="00F60608"/>
    <w:rsid w:val="00F84ACC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E6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C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5C5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E5C54"/>
  </w:style>
  <w:style w:type="character" w:styleId="Emphasis">
    <w:name w:val="Emphasis"/>
    <w:basedOn w:val="DefaultParagraphFont"/>
    <w:uiPriority w:val="20"/>
    <w:qFormat/>
    <w:rsid w:val="003E5C5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4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241"/>
  </w:style>
  <w:style w:type="paragraph" w:styleId="Footer">
    <w:name w:val="footer"/>
    <w:basedOn w:val="Normal"/>
    <w:link w:val="FooterChar"/>
    <w:uiPriority w:val="99"/>
    <w:unhideWhenUsed/>
    <w:rsid w:val="001D4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241"/>
  </w:style>
  <w:style w:type="character" w:styleId="FollowedHyperlink">
    <w:name w:val="FollowedHyperlink"/>
    <w:basedOn w:val="DefaultParagraphFont"/>
    <w:uiPriority w:val="99"/>
    <w:semiHidden/>
    <w:unhideWhenUsed/>
    <w:rsid w:val="00757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usiness.linkedin.com/sales-solutions/social-selling/the-social-selling-inde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21beb40-23dd-4a80-a78c-6e2ae9fe9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79AB5E3BD9B4BB89CE72AC89A53BE" ma:contentTypeVersion="9" ma:contentTypeDescription="Create a new document." ma:contentTypeScope="" ma:versionID="04c70779a3a8c336ec9ccc8b8ae49680">
  <xsd:schema xmlns:xsd="http://www.w3.org/2001/XMLSchema" xmlns:xs="http://www.w3.org/2001/XMLSchema" xmlns:p="http://schemas.microsoft.com/office/2006/metadata/properties" xmlns:ns2="021beb40-23dd-4a80-a78c-6e2ae9fe9800" xmlns:ns3="da07ba70-5630-4756-891b-dc0726bc96cc" targetNamespace="http://schemas.microsoft.com/office/2006/metadata/properties" ma:root="true" ma:fieldsID="0d52f4eb567c0a8e44425a0bb9784b98" ns2:_="" ns3:_="">
    <xsd:import namespace="021beb40-23dd-4a80-a78c-6e2ae9fe9800"/>
    <xsd:import namespace="da07ba70-5630-4756-891b-dc0726bc9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eb40-23dd-4a80-a78c-6e2ae9fe9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0" nillable="true" ma:displayName="Number" ma:internalName="Number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7ba70-5630-4756-891b-dc0726bc9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76900-8364-45D3-95BD-9DE92D548DF8}">
  <ds:schemaRefs>
    <ds:schemaRef ds:uri="http://schemas.microsoft.com/office/2006/metadata/properties"/>
    <ds:schemaRef ds:uri="http://schemas.microsoft.com/office/infopath/2007/PartnerControls"/>
    <ds:schemaRef ds:uri="021beb40-23dd-4a80-a78c-6e2ae9fe9800"/>
  </ds:schemaRefs>
</ds:datastoreItem>
</file>

<file path=customXml/itemProps2.xml><?xml version="1.0" encoding="utf-8"?>
<ds:datastoreItem xmlns:ds="http://schemas.openxmlformats.org/officeDocument/2006/customXml" ds:itemID="{1DF5E8E7-05D2-4AD8-8D8D-6E74A567C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3F2B-C542-4786-A797-9995C73D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beb40-23dd-4a80-a78c-6e2ae9fe9800"/>
    <ds:schemaRef ds:uri="da07ba70-5630-4756-891b-dc0726b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Melanie-Ann Palmer</dc:creator>
  <cp:keywords/>
  <dc:description/>
  <cp:lastModifiedBy>Laura Smith</cp:lastModifiedBy>
  <cp:revision>3</cp:revision>
  <cp:lastPrinted>2016-05-09T10:54:00Z</cp:lastPrinted>
  <dcterms:created xsi:type="dcterms:W3CDTF">2017-10-16T16:17:00Z</dcterms:created>
  <dcterms:modified xsi:type="dcterms:W3CDTF">2019-12-03T11:01:00Z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0x010100E0E79AB5E3BD9B4BB89CE72AC89A53BE</vt:lpwstr>
  </property>
</Properties>
</file>